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4AE7F" w14:textId="77777777" w:rsidR="007A6B0E" w:rsidRPr="00D36FCB" w:rsidRDefault="00D36FCB">
      <w:pPr>
        <w:rPr>
          <w:rFonts w:ascii="LuciansHand" w:hAnsi="LuciansHand"/>
        </w:rPr>
      </w:pPr>
      <w:r w:rsidRPr="00D36FCB">
        <w:rPr>
          <w:rFonts w:ascii="LuciansHand" w:hAnsi="LuciansHand"/>
        </w:rPr>
        <w:t>Recordings from 30 As 1</w:t>
      </w:r>
    </w:p>
    <w:p w14:paraId="33172444" w14:textId="77777777" w:rsidR="00D36FCB" w:rsidRPr="00D36FCB" w:rsidRDefault="00D36FCB">
      <w:pPr>
        <w:rPr>
          <w:rFonts w:ascii="LuciansHand" w:hAnsi="LuciansHand"/>
        </w:rPr>
      </w:pPr>
    </w:p>
    <w:p w14:paraId="19D70E49" w14:textId="77777777" w:rsidR="00D36FCB" w:rsidRPr="00CC100B" w:rsidRDefault="00CC100B" w:rsidP="00CC100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survived</w:t>
      </w:r>
      <w:r w:rsidRPr="00CC100B">
        <w:rPr>
          <w:rFonts w:ascii="LuciansHand" w:hAnsi="LuciansHand"/>
        </w:rPr>
        <w:t xml:space="preserve">.  I meditated </w:t>
      </w:r>
      <w:r>
        <w:rPr>
          <w:rFonts w:ascii="LuciansHand" w:hAnsi="LuciansHand"/>
        </w:rPr>
        <w:t xml:space="preserve">(wrote) </w:t>
      </w:r>
      <w:r w:rsidRPr="00CC100B">
        <w:rPr>
          <w:rFonts w:ascii="LuciansHand" w:hAnsi="LuciansHand"/>
        </w:rPr>
        <w:t>on the day I produced recordings.  I found the recordings.  I produced them.  I meditated</w:t>
      </w:r>
      <w:r>
        <w:rPr>
          <w:rFonts w:ascii="LuciansHand" w:hAnsi="LuciansHand"/>
        </w:rPr>
        <w:t xml:space="preserve"> (spoke)</w:t>
      </w:r>
      <w:r w:rsidRPr="00CC100B">
        <w:rPr>
          <w:rFonts w:ascii="LuciansHand" w:hAnsi="LuciansHand"/>
        </w:rPr>
        <w:t>.</w:t>
      </w:r>
    </w:p>
    <w:p w14:paraId="6A4BC83B" w14:textId="77777777" w:rsidR="00CC100B" w:rsidRDefault="00D11FC2" w:rsidP="00CC100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found that recording trained the students</w:t>
      </w:r>
      <w:r w:rsidR="00CC100B">
        <w:rPr>
          <w:rFonts w:ascii="LuciansHand" w:hAnsi="LuciansHand"/>
        </w:rPr>
        <w:t xml:space="preserve">.  </w:t>
      </w:r>
      <w:r>
        <w:rPr>
          <w:rFonts w:ascii="LuciansHand" w:hAnsi="LuciansHand"/>
        </w:rPr>
        <w:t>I confirmed training.  I found the trainees.  I found the trainers.  I trained them with them.</w:t>
      </w:r>
    </w:p>
    <w:p w14:paraId="784D64BC" w14:textId="77777777" w:rsidR="00D11FC2" w:rsidRDefault="00D11FC2" w:rsidP="00CC100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found the children out too.  I stated that recordings relate to the rest of pedagogy.  I completed pedagogy.  I completed recordings.  I found you out.</w:t>
      </w:r>
    </w:p>
    <w:p w14:paraId="4C1E7050" w14:textId="1ED6EA66" w:rsidR="00D11FC2" w:rsidRDefault="00AD2C73" w:rsidP="00CC100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The delegator updated culture</w:t>
      </w:r>
      <w:r w:rsidR="00D11FC2">
        <w:rPr>
          <w:rFonts w:ascii="LuciansHand" w:hAnsi="LuciansHand"/>
        </w:rPr>
        <w:t xml:space="preserve">.  The delegator matched the </w:t>
      </w:r>
      <w:r w:rsidR="004E1FE6">
        <w:rPr>
          <w:rFonts w:ascii="LuciansHand" w:hAnsi="LuciansHand"/>
        </w:rPr>
        <w:t>recordings (workloads)</w:t>
      </w:r>
      <w:r w:rsidR="00D11FC2">
        <w:rPr>
          <w:rFonts w:ascii="LuciansHand" w:hAnsi="LuciansHand"/>
        </w:rPr>
        <w:t xml:space="preserve"> with</w:t>
      </w:r>
      <w:r w:rsidR="004E1FE6">
        <w:rPr>
          <w:rFonts w:ascii="LuciansHand" w:hAnsi="LuciansHand"/>
        </w:rPr>
        <w:t xml:space="preserve"> different recordings</w:t>
      </w:r>
      <w:r w:rsidR="00D11FC2">
        <w:rPr>
          <w:rFonts w:ascii="LuciansHand" w:hAnsi="LuciansHand"/>
        </w:rPr>
        <w:t>.</w:t>
      </w:r>
      <w:r w:rsidR="005202E0">
        <w:rPr>
          <w:rFonts w:ascii="LuciansHand" w:hAnsi="LuciansHand"/>
        </w:rPr>
        <w:t xml:space="preserve">  </w:t>
      </w:r>
      <w:r w:rsidR="004E1FE6">
        <w:rPr>
          <w:rFonts w:ascii="LuciansHand" w:hAnsi="LuciansHand"/>
        </w:rPr>
        <w:t>The delegator found the recordings (workloads).  He matched them with different r</w:t>
      </w:r>
      <w:r w:rsidR="00B067BC">
        <w:rPr>
          <w:rFonts w:ascii="LuciansHand" w:hAnsi="LuciansHand"/>
        </w:rPr>
        <w:t>ecordings.  He verified that there was the same number of each.</w:t>
      </w:r>
    </w:p>
    <w:p w14:paraId="35EB00B4" w14:textId="22618B58" w:rsidR="00AD2C73" w:rsidRDefault="00AD2C73" w:rsidP="00CC100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completed the practicum before writing recordings.  I endorsed the five sets of 50 A as the practicum.  I wrote the first 50 </w:t>
      </w:r>
      <w:proofErr w:type="gramStart"/>
      <w:r>
        <w:rPr>
          <w:rFonts w:ascii="LuciansHand" w:hAnsi="LuciansHand"/>
        </w:rPr>
        <w:t>As</w:t>
      </w:r>
      <w:proofErr w:type="gramEnd"/>
      <w:r>
        <w:rPr>
          <w:rFonts w:ascii="LuciansHand" w:hAnsi="LuciansHand"/>
        </w:rPr>
        <w:t xml:space="preserve">.  I wrote the rest of the five sets of 50 </w:t>
      </w:r>
      <w:proofErr w:type="gramStart"/>
      <w:r>
        <w:rPr>
          <w:rFonts w:ascii="LuciansHand" w:hAnsi="LuciansHand"/>
        </w:rPr>
        <w:t>As</w:t>
      </w:r>
      <w:proofErr w:type="gramEnd"/>
      <w:r>
        <w:rPr>
          <w:rFonts w:ascii="LuciansHand" w:hAnsi="LuciansHand"/>
        </w:rPr>
        <w:t>.  I endorsed the practicum.</w:t>
      </w:r>
    </w:p>
    <w:p w14:paraId="132B78DA" w14:textId="68EEE21D" w:rsidR="00AD2C73" w:rsidRDefault="00704908" w:rsidP="00CC100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Breasonings came back</w:t>
      </w:r>
      <w:r w:rsidR="00AD2C73">
        <w:rPr>
          <w:rFonts w:ascii="LuciansHand" w:hAnsi="LuciansHand"/>
        </w:rPr>
        <w:t>.  I could now be free.  I found I could write recordings.  I found I could achieve upper happiness.  I achieved my goal.</w:t>
      </w:r>
    </w:p>
    <w:p w14:paraId="2F655D62" w14:textId="4BB50428" w:rsidR="00704908" w:rsidRDefault="00471E54" w:rsidP="00CC100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found that it was all going well</w:t>
      </w:r>
      <w:r w:rsidR="00704908">
        <w:rPr>
          <w:rFonts w:ascii="LuciansHand" w:hAnsi="LuciansHand"/>
        </w:rPr>
        <w:t>.  I noticed the other</w:t>
      </w:r>
      <w:r>
        <w:rPr>
          <w:rFonts w:ascii="Times New Roman" w:hAnsi="Times New Roman" w:cs="Times New Roman"/>
        </w:rPr>
        <w:t>’</w:t>
      </w:r>
      <w:r w:rsidR="00704908">
        <w:rPr>
          <w:rFonts w:ascii="LuciansHand" w:hAnsi="LuciansHand"/>
        </w:rPr>
        <w:t xml:space="preserve">s recordings.  </w:t>
      </w:r>
      <w:r>
        <w:rPr>
          <w:rFonts w:ascii="LuciansHand" w:hAnsi="LuciansHand"/>
        </w:rPr>
        <w:t>I found the recordings.  I noticed what it was doing there.  I found the recording was completed.</w:t>
      </w:r>
    </w:p>
    <w:p w14:paraId="7A6D62B2" w14:textId="072522A2" w:rsidR="00471E54" w:rsidRDefault="00471E54" w:rsidP="00CC100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tested the recording.  I produced the recording of the lecture.  I attended the lecture.  I recorded it.  I knew it had worked.</w:t>
      </w:r>
    </w:p>
    <w:p w14:paraId="36AE42CC" w14:textId="6AE95747" w:rsidR="00471E54" w:rsidRDefault="000F7A4B" w:rsidP="00CC100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tested that the recording was correct</w:t>
      </w:r>
      <w:r w:rsidR="00471E54">
        <w:rPr>
          <w:rFonts w:ascii="LuciansHand" w:hAnsi="LuciansHand"/>
        </w:rPr>
        <w:t xml:space="preserve">.  I flashed the recording.  </w:t>
      </w:r>
      <w:r>
        <w:rPr>
          <w:rFonts w:ascii="LuciansHand" w:hAnsi="LuciansHand"/>
        </w:rPr>
        <w:t>I saw the recording.  I flashed it.  The recording was in metal.</w:t>
      </w:r>
    </w:p>
    <w:p w14:paraId="6609E04E" w14:textId="0B0E8F1D" w:rsidR="000F7A4B" w:rsidRDefault="007B7732" w:rsidP="00CC100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noticed breasonings come back in sales</w:t>
      </w:r>
      <w:r w:rsidR="000F7A4B">
        <w:rPr>
          <w:rFonts w:ascii="LuciansHand" w:hAnsi="LuciansHand"/>
        </w:rPr>
        <w:t xml:space="preserve">.  I observed sales looking up to recordings.  I found the sale.  I </w:t>
      </w:r>
      <w:r>
        <w:rPr>
          <w:rFonts w:ascii="LuciansHand" w:hAnsi="LuciansHand"/>
        </w:rPr>
        <w:t>found it looking up to recordings.  I found the rest of the sales looking up to recordings.</w:t>
      </w:r>
    </w:p>
    <w:p w14:paraId="48950ED2" w14:textId="583385CC" w:rsidR="007B7732" w:rsidRDefault="001B70B9" w:rsidP="00CC100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saw that breasonings came back in </w:t>
      </w:r>
      <w:proofErr w:type="spellStart"/>
      <w:r>
        <w:rPr>
          <w:rFonts w:ascii="LuciansHand" w:hAnsi="LuciansHand"/>
        </w:rPr>
        <w:t>virality</w:t>
      </w:r>
      <w:proofErr w:type="spellEnd"/>
      <w:r w:rsidR="007B7732">
        <w:rPr>
          <w:rFonts w:ascii="LuciansHand" w:hAnsi="LuciansHand"/>
        </w:rPr>
        <w:t xml:space="preserve">.  I observed </w:t>
      </w:r>
      <w:proofErr w:type="spellStart"/>
      <w:r w:rsidR="007B7732">
        <w:rPr>
          <w:rFonts w:ascii="LuciansHand" w:hAnsi="LuciansHand"/>
        </w:rPr>
        <w:t>virality</w:t>
      </w:r>
      <w:proofErr w:type="spellEnd"/>
      <w:r w:rsidR="007B7732">
        <w:rPr>
          <w:rFonts w:ascii="LuciansHand" w:hAnsi="LuciansHand"/>
        </w:rPr>
        <w:t xml:space="preserve"> looking up to recordings.  I observed </w:t>
      </w:r>
      <w:proofErr w:type="spellStart"/>
      <w:r w:rsidR="007B7732">
        <w:rPr>
          <w:rFonts w:ascii="LuciansHand" w:hAnsi="LuciansHand"/>
        </w:rPr>
        <w:t>virality</w:t>
      </w:r>
      <w:proofErr w:type="spellEnd"/>
      <w:r w:rsidR="007B7732">
        <w:rPr>
          <w:rFonts w:ascii="LuciansHand" w:hAnsi="LuciansHand"/>
        </w:rPr>
        <w:t xml:space="preserve">.  </w:t>
      </w:r>
      <w:r>
        <w:rPr>
          <w:rFonts w:ascii="LuciansHand" w:hAnsi="LuciansHand"/>
        </w:rPr>
        <w:t xml:space="preserve">I observed </w:t>
      </w:r>
      <w:proofErr w:type="spellStart"/>
      <w:r>
        <w:rPr>
          <w:rFonts w:ascii="LuciansHand" w:hAnsi="LuciansHand"/>
        </w:rPr>
        <w:t>virality</w:t>
      </w:r>
      <w:proofErr w:type="spellEnd"/>
      <w:r>
        <w:rPr>
          <w:rFonts w:ascii="LuciansHand" w:hAnsi="LuciansHand"/>
        </w:rPr>
        <w:t xml:space="preserve"> looking up to recordings.  I saw that </w:t>
      </w:r>
      <w:proofErr w:type="spellStart"/>
      <w:r>
        <w:rPr>
          <w:rFonts w:ascii="LuciansHand" w:hAnsi="LuciansHand"/>
        </w:rPr>
        <w:t>virality</w:t>
      </w:r>
      <w:proofErr w:type="spellEnd"/>
      <w:r>
        <w:rPr>
          <w:rFonts w:ascii="LuciansHand" w:hAnsi="LuciansHand"/>
        </w:rPr>
        <w:t xml:space="preserve"> worked.</w:t>
      </w:r>
    </w:p>
    <w:p w14:paraId="4BA0BA40" w14:textId="66B641D6" w:rsidR="001B70B9" w:rsidRDefault="00E82099" w:rsidP="00CC100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examined the topic</w:t>
      </w:r>
      <w:r w:rsidR="001B70B9">
        <w:rPr>
          <w:rFonts w:ascii="LuciansHand" w:hAnsi="LuciansHand"/>
        </w:rPr>
        <w:t>.  I was the main figure looking at the topic with the help of the mantra meditator (word repeater) breasonings helpers.  I observed the mantra meditator (word repeater) breasonings helpers.  They helped me.  I was the main figure looking at the topic with their help.</w:t>
      </w:r>
    </w:p>
    <w:p w14:paraId="79089C49" w14:textId="536E2B5C" w:rsidR="00E82099" w:rsidRDefault="003061BD" w:rsidP="00CC100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Acting pedagogy helped students</w:t>
      </w:r>
      <w:r w:rsidR="00E82099">
        <w:rPr>
          <w:rFonts w:ascii="LuciansHand" w:hAnsi="LuciansHand"/>
        </w:rPr>
        <w:t>.  I noticed</w:t>
      </w:r>
      <w:r w:rsidR="00F84D0E">
        <w:rPr>
          <w:rFonts w:ascii="LuciansHand" w:hAnsi="LuciansHand"/>
        </w:rPr>
        <w:t>,</w:t>
      </w:r>
      <w:r w:rsidR="00E82099">
        <w:rPr>
          <w:rFonts w:ascii="LuciansHand" w:hAnsi="LuciansHand"/>
        </w:rPr>
        <w:t xml:space="preserve"> </w:t>
      </w:r>
      <w:r w:rsidR="00F84D0E">
        <w:rPr>
          <w:rFonts w:ascii="LuciansHand" w:hAnsi="LuciansHand"/>
        </w:rPr>
        <w:t xml:space="preserve">for example, acting </w:t>
      </w:r>
      <w:r w:rsidR="00E82099">
        <w:rPr>
          <w:rFonts w:ascii="LuciansHand" w:hAnsi="LuciansHand"/>
        </w:rPr>
        <w:t>pedagogy in primary school.</w:t>
      </w:r>
      <w:r w:rsidR="00F84D0E">
        <w:rPr>
          <w:rFonts w:ascii="LuciansHand" w:hAnsi="LuciansHand"/>
        </w:rPr>
        <w:t xml:space="preserve">  I noticed pedagogy.  I noticed acting pedagogy.  I noticed acting pedagogy in primary school.</w:t>
      </w:r>
    </w:p>
    <w:p w14:paraId="2686F0DD" w14:textId="7EB15AE2" w:rsidR="00F84D0E" w:rsidRDefault="003061BD" w:rsidP="00CC100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saw the students work better.  I noticed, for example, acting pedagogy in Vocational and Educational Training.  I noticed acting</w:t>
      </w:r>
      <w:r w:rsidRPr="003061BD">
        <w:rPr>
          <w:rFonts w:ascii="LuciansHand" w:hAnsi="LuciansHand"/>
        </w:rPr>
        <w:t xml:space="preserve"> </w:t>
      </w:r>
      <w:r>
        <w:rPr>
          <w:rFonts w:ascii="LuciansHand" w:hAnsi="LuciansHand"/>
        </w:rPr>
        <w:t>in Vocational and Educational Training.  I noticed acting pedagogy.  I noticed people use it.</w:t>
      </w:r>
    </w:p>
    <w:p w14:paraId="74F89027" w14:textId="2E15EB98" w:rsidR="003061BD" w:rsidRDefault="00492794" w:rsidP="00CC100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saw the people describe pedagogy wisely</w:t>
      </w:r>
      <w:r w:rsidR="003061BD">
        <w:rPr>
          <w:rFonts w:ascii="LuciansHand" w:hAnsi="LuciansHand"/>
        </w:rPr>
        <w:t xml:space="preserve">.  </w:t>
      </w:r>
      <w:r>
        <w:rPr>
          <w:rFonts w:ascii="LuciansHand" w:hAnsi="LuciansHand"/>
        </w:rPr>
        <w:t>I saw that t</w:t>
      </w:r>
      <w:r w:rsidR="003061BD">
        <w:rPr>
          <w:rFonts w:ascii="LuciansHand" w:hAnsi="LuciansHand"/>
        </w:rPr>
        <w:t xml:space="preserve">he people were responsible.  </w:t>
      </w:r>
      <w:r>
        <w:rPr>
          <w:rFonts w:ascii="LuciansHand" w:hAnsi="LuciansHand"/>
        </w:rPr>
        <w:t>I saw the people describe pedagogy clearly.  I noticed pedagogy.  I described it clearly.</w:t>
      </w:r>
    </w:p>
    <w:p w14:paraId="19FBF160" w14:textId="57A85D07" w:rsidR="00492794" w:rsidRDefault="008B328A" w:rsidP="00CC100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saw the pedagogy helpers being given breasonings and recordings</w:t>
      </w:r>
      <w:r w:rsidR="00492794">
        <w:rPr>
          <w:rFonts w:ascii="LuciansHand" w:hAnsi="LuciansHand"/>
        </w:rPr>
        <w:t>.  I described the meditators (writers)</w:t>
      </w:r>
      <w:r w:rsidR="005454DF">
        <w:rPr>
          <w:rFonts w:ascii="LuciansHand" w:hAnsi="LuciansHand"/>
        </w:rPr>
        <w:t xml:space="preserve"> returning to the mantra (utterance) by itself to become pedagogy helpers.  </w:t>
      </w:r>
      <w:r w:rsidR="00D01B0F">
        <w:rPr>
          <w:rFonts w:ascii="LuciansHand" w:hAnsi="LuciansHand"/>
        </w:rPr>
        <w:t>I saw the pedagogy experts.  I described them.  I saw how it worked.</w:t>
      </w:r>
    </w:p>
    <w:p w14:paraId="32EBD0C5" w14:textId="4B1D31B4" w:rsidR="00037F66" w:rsidRDefault="00D85D59" w:rsidP="00CC100B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was given recordings for </w:t>
      </w:r>
      <w:proofErr w:type="gramStart"/>
      <w:r>
        <w:rPr>
          <w:rFonts w:ascii="LuciansHand" w:hAnsi="LuciansHand"/>
        </w:rPr>
        <w:t>50 pass</w:t>
      </w:r>
      <w:proofErr w:type="gramEnd"/>
      <w:r>
        <w:rPr>
          <w:rFonts w:ascii="LuciansHand" w:hAnsi="LuciansHand"/>
        </w:rPr>
        <w:t xml:space="preserve"> (50%)-assignments</w:t>
      </w:r>
      <w:r w:rsidR="00037F66">
        <w:rPr>
          <w:rFonts w:ascii="LuciansHand" w:hAnsi="LuciansHand"/>
        </w:rPr>
        <w:t>, before using the sutra to earn 80%, not 50%</w:t>
      </w:r>
      <w:r w:rsidR="00426FAC">
        <w:rPr>
          <w:rFonts w:ascii="LuciansHand" w:hAnsi="LuciansHand"/>
        </w:rPr>
        <w:t xml:space="preserve">.  I stated that practising the mantra (drawing) for longer than 2 months increased fame.  </w:t>
      </w:r>
      <w:r>
        <w:rPr>
          <w:rFonts w:ascii="LuciansHand" w:hAnsi="LuciansHand"/>
        </w:rPr>
        <w:t xml:space="preserve">I meditated (wrote) for at least 31.25 days.  I earned 80 breasonings per day * 31.25 days = 2500 breasonings = 50 * 50 breasonings.  I was given famousness for these </w:t>
      </w:r>
      <w:proofErr w:type="gramStart"/>
      <w:r>
        <w:rPr>
          <w:rFonts w:ascii="LuciansHand" w:hAnsi="LuciansHand"/>
        </w:rPr>
        <w:t>50 pass</w:t>
      </w:r>
      <w:proofErr w:type="gramEnd"/>
      <w:r>
        <w:rPr>
          <w:rFonts w:ascii="LuciansHand" w:hAnsi="LuciansHand"/>
        </w:rPr>
        <w:t xml:space="preserve"> (50%)-assignments.</w:t>
      </w:r>
    </w:p>
    <w:p w14:paraId="365C51D4" w14:textId="77777777" w:rsidR="00C37114" w:rsidRDefault="00C37114" w:rsidP="00B6627C">
      <w:pPr>
        <w:rPr>
          <w:rFonts w:ascii="LuciansHand" w:hAnsi="LuciansHand"/>
        </w:rPr>
      </w:pPr>
    </w:p>
    <w:p w14:paraId="1457F8AB" w14:textId="77777777" w:rsidR="00B6627C" w:rsidRPr="00B6627C" w:rsidRDefault="00B6627C" w:rsidP="00B6627C">
      <w:pPr>
        <w:rPr>
          <w:rFonts w:ascii="LuciansHand" w:hAnsi="LuciansHand"/>
        </w:rPr>
      </w:pPr>
      <w:r w:rsidRPr="00B6627C">
        <w:rPr>
          <w:rFonts w:ascii="LuciansHand" w:hAnsi="LuciansHand"/>
        </w:rPr>
        <w:t>Recordings from 30 As 1</w:t>
      </w:r>
    </w:p>
    <w:p w14:paraId="0DEB7232" w14:textId="259F6775" w:rsidR="00B6627C" w:rsidRPr="00B6627C" w:rsidRDefault="002E75EC" w:rsidP="00B6627C">
      <w:pPr>
        <w:rPr>
          <w:rFonts w:ascii="LuciansHand" w:hAnsi="LuciansHand"/>
          <w:lang w:val="en-US"/>
        </w:rPr>
      </w:pPr>
      <w:r>
        <w:rPr>
          <w:rFonts w:ascii="LuciansHand" w:hAnsi="LuciansHand"/>
          <w:lang w:val="en-US"/>
        </w:rPr>
        <w:t>160</w:t>
      </w:r>
      <w:r w:rsidR="00B6627C" w:rsidRPr="00B6627C">
        <w:rPr>
          <w:rFonts w:ascii="LuciansHand" w:hAnsi="LuciansHand"/>
          <w:lang w:val="en-US"/>
        </w:rPr>
        <w:t xml:space="preserve"> words</w:t>
      </w:r>
    </w:p>
    <w:p w14:paraId="1C8892E0" w14:textId="77777777" w:rsidR="00B6627C" w:rsidRPr="00B6627C" w:rsidRDefault="00B6627C" w:rsidP="00B6627C">
      <w:pPr>
        <w:rPr>
          <w:rFonts w:ascii="LuciansHand" w:hAnsi="LuciansHand"/>
          <w:lang w:val="en-US"/>
        </w:rPr>
      </w:pPr>
    </w:p>
    <w:p w14:paraId="3F0EE5B9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79</w:t>
      </w:r>
      <w:r w:rsidRPr="00E17F64">
        <w:rPr>
          <w:rFonts w:ascii="LuciansHand" w:hAnsi="LuciansHand"/>
          <w:lang w:val="en-US"/>
        </w:rPr>
        <w:tab/>
      </w:r>
      <w:proofErr w:type="spellStart"/>
      <w:r w:rsidRPr="00E17F64">
        <w:rPr>
          <w:rFonts w:ascii="LuciansHand" w:hAnsi="LuciansHand"/>
          <w:lang w:val="en-US"/>
        </w:rPr>
        <w:t>i</w:t>
      </w:r>
      <w:proofErr w:type="spellEnd"/>
    </w:p>
    <w:p w14:paraId="398FAFAB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52</w:t>
      </w:r>
      <w:r w:rsidRPr="00E17F64">
        <w:rPr>
          <w:rFonts w:ascii="LuciansHand" w:hAnsi="LuciansHand"/>
          <w:lang w:val="en-US"/>
        </w:rPr>
        <w:tab/>
        <w:t>the</w:t>
      </w:r>
    </w:p>
    <w:p w14:paraId="5852F535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20</w:t>
      </w:r>
      <w:r w:rsidRPr="00E17F64">
        <w:rPr>
          <w:rFonts w:ascii="LuciansHand" w:hAnsi="LuciansHand"/>
          <w:lang w:val="en-US"/>
        </w:rPr>
        <w:tab/>
        <w:t>recordings</w:t>
      </w:r>
    </w:p>
    <w:p w14:paraId="0195D40A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proofErr w:type="gramStart"/>
      <w:r w:rsidRPr="00E17F64">
        <w:rPr>
          <w:rFonts w:ascii="LuciansHand" w:hAnsi="LuciansHand"/>
          <w:lang w:val="en-US"/>
        </w:rPr>
        <w:t>15</w:t>
      </w:r>
      <w:r w:rsidRPr="00E17F64">
        <w:rPr>
          <w:rFonts w:ascii="LuciansHand" w:hAnsi="LuciansHand"/>
          <w:lang w:val="en-US"/>
        </w:rPr>
        <w:tab/>
        <w:t>pedagogy</w:t>
      </w:r>
      <w:proofErr w:type="gramEnd"/>
    </w:p>
    <w:p w14:paraId="6BF438AE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15</w:t>
      </w:r>
      <w:r w:rsidRPr="00E17F64">
        <w:rPr>
          <w:rFonts w:ascii="LuciansHand" w:hAnsi="LuciansHand"/>
          <w:lang w:val="en-US"/>
        </w:rPr>
        <w:tab/>
        <w:t>found</w:t>
      </w:r>
    </w:p>
    <w:p w14:paraId="132F5C22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12</w:t>
      </w:r>
      <w:r w:rsidRPr="00E17F64">
        <w:rPr>
          <w:rFonts w:ascii="LuciansHand" w:hAnsi="LuciansHand"/>
          <w:lang w:val="en-US"/>
        </w:rPr>
        <w:tab/>
        <w:t>noticed</w:t>
      </w:r>
    </w:p>
    <w:p w14:paraId="1AEE392E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10</w:t>
      </w:r>
      <w:r w:rsidRPr="00E17F64">
        <w:rPr>
          <w:rFonts w:ascii="LuciansHand" w:hAnsi="LuciansHand"/>
          <w:lang w:val="en-US"/>
        </w:rPr>
        <w:tab/>
        <w:t>was</w:t>
      </w:r>
    </w:p>
    <w:p w14:paraId="40144F5C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10</w:t>
      </w:r>
      <w:r w:rsidRPr="00E17F64">
        <w:rPr>
          <w:rFonts w:ascii="LuciansHand" w:hAnsi="LuciansHand"/>
          <w:lang w:val="en-US"/>
        </w:rPr>
        <w:tab/>
        <w:t>saw</w:t>
      </w:r>
    </w:p>
    <w:p w14:paraId="6635585B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9</w:t>
      </w:r>
      <w:r w:rsidRPr="00E17F64">
        <w:rPr>
          <w:rFonts w:ascii="LuciansHand" w:hAnsi="LuciansHand"/>
          <w:lang w:val="en-US"/>
        </w:rPr>
        <w:tab/>
        <w:t>to</w:t>
      </w:r>
    </w:p>
    <w:p w14:paraId="278B9664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9</w:t>
      </w:r>
      <w:r w:rsidRPr="00E17F64">
        <w:rPr>
          <w:rFonts w:ascii="LuciansHand" w:hAnsi="LuciansHand"/>
          <w:lang w:val="en-US"/>
        </w:rPr>
        <w:tab/>
        <w:t>that</w:t>
      </w:r>
    </w:p>
    <w:p w14:paraId="3115536B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9</w:t>
      </w:r>
      <w:r w:rsidRPr="00E17F64">
        <w:rPr>
          <w:rFonts w:ascii="LuciansHand" w:hAnsi="LuciansHand"/>
          <w:lang w:val="en-US"/>
        </w:rPr>
        <w:tab/>
        <w:t>it</w:t>
      </w:r>
    </w:p>
    <w:p w14:paraId="1A2E0897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9</w:t>
      </w:r>
      <w:r w:rsidRPr="00E17F64">
        <w:rPr>
          <w:rFonts w:ascii="LuciansHand" w:hAnsi="LuciansHand"/>
          <w:lang w:val="en-US"/>
        </w:rPr>
        <w:tab/>
        <w:t>breasonings</w:t>
      </w:r>
    </w:p>
    <w:p w14:paraId="730C3EBA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8</w:t>
      </w:r>
      <w:r w:rsidRPr="00E17F64">
        <w:rPr>
          <w:rFonts w:ascii="LuciansHand" w:hAnsi="LuciansHand"/>
          <w:lang w:val="en-US"/>
        </w:rPr>
        <w:tab/>
        <w:t>recording</w:t>
      </w:r>
    </w:p>
    <w:p w14:paraId="37CF566A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8</w:t>
      </w:r>
      <w:r w:rsidRPr="00E17F64">
        <w:rPr>
          <w:rFonts w:ascii="LuciansHand" w:hAnsi="LuciansHand"/>
          <w:lang w:val="en-US"/>
        </w:rPr>
        <w:tab/>
        <w:t>of</w:t>
      </w:r>
    </w:p>
    <w:p w14:paraId="2832E944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7</w:t>
      </w:r>
      <w:r w:rsidRPr="00E17F64">
        <w:rPr>
          <w:rFonts w:ascii="LuciansHand" w:hAnsi="LuciansHand"/>
          <w:lang w:val="en-US"/>
        </w:rPr>
        <w:tab/>
        <w:t>looking</w:t>
      </w:r>
    </w:p>
    <w:p w14:paraId="442B977E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7</w:t>
      </w:r>
      <w:r w:rsidRPr="00E17F64">
        <w:rPr>
          <w:rFonts w:ascii="LuciansHand" w:hAnsi="LuciansHand"/>
          <w:lang w:val="en-US"/>
        </w:rPr>
        <w:tab/>
        <w:t>in</w:t>
      </w:r>
    </w:p>
    <w:p w14:paraId="575F82AE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7</w:t>
      </w:r>
      <w:r w:rsidRPr="00E17F64">
        <w:rPr>
          <w:rFonts w:ascii="LuciansHand" w:hAnsi="LuciansHand"/>
          <w:lang w:val="en-US"/>
        </w:rPr>
        <w:tab/>
        <w:t>acting</w:t>
      </w:r>
    </w:p>
    <w:p w14:paraId="0625391D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6</w:t>
      </w:r>
      <w:r w:rsidRPr="00E17F64">
        <w:rPr>
          <w:rFonts w:ascii="LuciansHand" w:hAnsi="LuciansHand"/>
          <w:lang w:val="en-US"/>
        </w:rPr>
        <w:tab/>
        <w:t>for</w:t>
      </w:r>
    </w:p>
    <w:p w14:paraId="5D0CB03A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5</w:t>
      </w:r>
      <w:r w:rsidRPr="00E17F64">
        <w:rPr>
          <w:rFonts w:ascii="LuciansHand" w:hAnsi="LuciansHand"/>
          <w:lang w:val="en-US"/>
        </w:rPr>
        <w:tab/>
        <w:t>with</w:t>
      </w:r>
    </w:p>
    <w:p w14:paraId="4AD17EBB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proofErr w:type="gramStart"/>
      <w:r w:rsidRPr="00E17F64">
        <w:rPr>
          <w:rFonts w:ascii="LuciansHand" w:hAnsi="LuciansHand"/>
          <w:lang w:val="en-US"/>
        </w:rPr>
        <w:t>5</w:t>
      </w:r>
      <w:r w:rsidRPr="00E17F64">
        <w:rPr>
          <w:rFonts w:ascii="LuciansHand" w:hAnsi="LuciansHand"/>
          <w:lang w:val="en-US"/>
        </w:rPr>
        <w:tab/>
      </w:r>
      <w:proofErr w:type="spellStart"/>
      <w:r w:rsidRPr="00E17F64">
        <w:rPr>
          <w:rFonts w:ascii="LuciansHand" w:hAnsi="LuciansHand"/>
          <w:lang w:val="en-US"/>
        </w:rPr>
        <w:t>virality</w:t>
      </w:r>
      <w:proofErr w:type="spellEnd"/>
      <w:proofErr w:type="gramEnd"/>
    </w:p>
    <w:p w14:paraId="61F7A7B8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5</w:t>
      </w:r>
      <w:r w:rsidRPr="00E17F64">
        <w:rPr>
          <w:rFonts w:ascii="LuciansHand" w:hAnsi="LuciansHand"/>
          <w:lang w:val="en-US"/>
        </w:rPr>
        <w:tab/>
        <w:t>up</w:t>
      </w:r>
    </w:p>
    <w:p w14:paraId="74EA2B3C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5</w:t>
      </w:r>
      <w:r w:rsidRPr="00E17F64">
        <w:rPr>
          <w:rFonts w:ascii="LuciansHand" w:hAnsi="LuciansHand"/>
          <w:lang w:val="en-US"/>
        </w:rPr>
        <w:tab/>
        <w:t>them</w:t>
      </w:r>
    </w:p>
    <w:p w14:paraId="5689A47E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5</w:t>
      </w:r>
      <w:r w:rsidRPr="00E17F64">
        <w:rPr>
          <w:rFonts w:ascii="LuciansHand" w:hAnsi="LuciansHand"/>
          <w:lang w:val="en-US"/>
        </w:rPr>
        <w:tab/>
        <w:t>observed</w:t>
      </w:r>
    </w:p>
    <w:p w14:paraId="79784DD0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4</w:t>
      </w:r>
      <w:r w:rsidRPr="00E17F64">
        <w:rPr>
          <w:rFonts w:ascii="LuciansHand" w:hAnsi="LuciansHand"/>
          <w:lang w:val="en-US"/>
        </w:rPr>
        <w:tab/>
        <w:t>wrote</w:t>
      </w:r>
    </w:p>
    <w:p w14:paraId="174E0ED0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4</w:t>
      </w:r>
      <w:r w:rsidRPr="00E17F64">
        <w:rPr>
          <w:rFonts w:ascii="LuciansHand" w:hAnsi="LuciansHand"/>
          <w:lang w:val="en-US"/>
        </w:rPr>
        <w:tab/>
        <w:t>people</w:t>
      </w:r>
    </w:p>
    <w:p w14:paraId="289B0AEB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proofErr w:type="gramStart"/>
      <w:r w:rsidRPr="00E17F64">
        <w:rPr>
          <w:rFonts w:ascii="LuciansHand" w:hAnsi="LuciansHand"/>
          <w:lang w:val="en-US"/>
        </w:rPr>
        <w:t>4</w:t>
      </w:r>
      <w:r w:rsidRPr="00E17F64">
        <w:rPr>
          <w:rFonts w:ascii="LuciansHand" w:hAnsi="LuciansHand"/>
          <w:lang w:val="en-US"/>
        </w:rPr>
        <w:tab/>
        <w:t>mantra</w:t>
      </w:r>
      <w:proofErr w:type="gramEnd"/>
    </w:p>
    <w:p w14:paraId="5EFEAC8A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4</w:t>
      </w:r>
      <w:r w:rsidRPr="00E17F64">
        <w:rPr>
          <w:rFonts w:ascii="LuciansHand" w:hAnsi="LuciansHand"/>
          <w:lang w:val="en-US"/>
        </w:rPr>
        <w:tab/>
        <w:t>helpers</w:t>
      </w:r>
    </w:p>
    <w:p w14:paraId="6B2E1BCC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4</w:t>
      </w:r>
      <w:r w:rsidRPr="00E17F64">
        <w:rPr>
          <w:rFonts w:ascii="LuciansHand" w:hAnsi="LuciansHand"/>
          <w:lang w:val="en-US"/>
        </w:rPr>
        <w:tab/>
        <w:t>completed</w:t>
      </w:r>
    </w:p>
    <w:p w14:paraId="62ED5000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4</w:t>
      </w:r>
      <w:r w:rsidRPr="00E17F64">
        <w:rPr>
          <w:rFonts w:ascii="LuciansHand" w:hAnsi="LuciansHand"/>
          <w:lang w:val="en-US"/>
        </w:rPr>
        <w:tab/>
        <w:t>as</w:t>
      </w:r>
    </w:p>
    <w:p w14:paraId="4523099C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3</w:t>
      </w:r>
      <w:r w:rsidRPr="00E17F64">
        <w:rPr>
          <w:rFonts w:ascii="LuciansHand" w:hAnsi="LuciansHand"/>
          <w:lang w:val="en-US"/>
        </w:rPr>
        <w:tab/>
        <w:t>worked</w:t>
      </w:r>
    </w:p>
    <w:p w14:paraId="6C3477F1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3</w:t>
      </w:r>
      <w:r w:rsidRPr="00E17F64">
        <w:rPr>
          <w:rFonts w:ascii="LuciansHand" w:hAnsi="LuciansHand"/>
          <w:lang w:val="en-US"/>
        </w:rPr>
        <w:tab/>
        <w:t>training</w:t>
      </w:r>
    </w:p>
    <w:p w14:paraId="33EA4353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proofErr w:type="gramStart"/>
      <w:r w:rsidRPr="00E17F64">
        <w:rPr>
          <w:rFonts w:ascii="LuciansHand" w:hAnsi="LuciansHand"/>
          <w:lang w:val="en-US"/>
        </w:rPr>
        <w:t>3</w:t>
      </w:r>
      <w:r w:rsidRPr="00E17F64">
        <w:rPr>
          <w:rFonts w:ascii="LuciansHand" w:hAnsi="LuciansHand"/>
          <w:lang w:val="en-US"/>
        </w:rPr>
        <w:tab/>
        <w:t>topic</w:t>
      </w:r>
      <w:proofErr w:type="gramEnd"/>
    </w:p>
    <w:p w14:paraId="3D259AD9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3</w:t>
      </w:r>
      <w:r w:rsidRPr="00E17F64">
        <w:rPr>
          <w:rFonts w:ascii="LuciansHand" w:hAnsi="LuciansHand"/>
          <w:lang w:val="en-US"/>
        </w:rPr>
        <w:tab/>
        <w:t>students</w:t>
      </w:r>
    </w:p>
    <w:p w14:paraId="66B24C8C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3</w:t>
      </w:r>
      <w:r w:rsidRPr="00E17F64">
        <w:rPr>
          <w:rFonts w:ascii="LuciansHand" w:hAnsi="LuciansHand"/>
          <w:lang w:val="en-US"/>
        </w:rPr>
        <w:tab/>
        <w:t>sales</w:t>
      </w:r>
    </w:p>
    <w:p w14:paraId="612F8F44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proofErr w:type="gramStart"/>
      <w:r w:rsidRPr="00E17F64">
        <w:rPr>
          <w:rFonts w:ascii="LuciansHand" w:hAnsi="LuciansHand"/>
          <w:lang w:val="en-US"/>
        </w:rPr>
        <w:t>3</w:t>
      </w:r>
      <w:r w:rsidRPr="00E17F64">
        <w:rPr>
          <w:rFonts w:ascii="LuciansHand" w:hAnsi="LuciansHand"/>
          <w:lang w:val="en-US"/>
        </w:rPr>
        <w:tab/>
        <w:t>rest</w:t>
      </w:r>
      <w:proofErr w:type="gramEnd"/>
    </w:p>
    <w:p w14:paraId="78981FEE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3</w:t>
      </w:r>
      <w:r w:rsidRPr="00E17F64">
        <w:rPr>
          <w:rFonts w:ascii="LuciansHand" w:hAnsi="LuciansHand"/>
          <w:lang w:val="en-US"/>
        </w:rPr>
        <w:tab/>
        <w:t>produced</w:t>
      </w:r>
    </w:p>
    <w:p w14:paraId="7F0DF3CE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proofErr w:type="gramStart"/>
      <w:r w:rsidRPr="00E17F64">
        <w:rPr>
          <w:rFonts w:ascii="LuciansHand" w:hAnsi="LuciansHand"/>
          <w:lang w:val="en-US"/>
        </w:rPr>
        <w:t>3</w:t>
      </w:r>
      <w:r w:rsidRPr="00E17F64">
        <w:rPr>
          <w:rFonts w:ascii="LuciansHand" w:hAnsi="LuciansHand"/>
          <w:lang w:val="en-US"/>
        </w:rPr>
        <w:tab/>
        <w:t>practicum</w:t>
      </w:r>
      <w:proofErr w:type="gramEnd"/>
    </w:p>
    <w:p w14:paraId="554F19E6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3</w:t>
      </w:r>
      <w:r w:rsidRPr="00E17F64">
        <w:rPr>
          <w:rFonts w:ascii="LuciansHand" w:hAnsi="LuciansHand"/>
          <w:lang w:val="en-US"/>
        </w:rPr>
        <w:tab/>
        <w:t>meditated</w:t>
      </w:r>
    </w:p>
    <w:p w14:paraId="56A17454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3</w:t>
      </w:r>
      <w:r w:rsidRPr="00E17F64">
        <w:rPr>
          <w:rFonts w:ascii="LuciansHand" w:hAnsi="LuciansHand"/>
          <w:lang w:val="en-US"/>
        </w:rPr>
        <w:tab/>
        <w:t>given</w:t>
      </w:r>
    </w:p>
    <w:p w14:paraId="0AF8AA50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3</w:t>
      </w:r>
      <w:r w:rsidRPr="00E17F64">
        <w:rPr>
          <w:rFonts w:ascii="LuciansHand" w:hAnsi="LuciansHand"/>
          <w:lang w:val="en-US"/>
        </w:rPr>
        <w:tab/>
        <w:t>described</w:t>
      </w:r>
    </w:p>
    <w:p w14:paraId="00AA72D8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proofErr w:type="gramStart"/>
      <w:r w:rsidRPr="00E17F64">
        <w:rPr>
          <w:rFonts w:ascii="LuciansHand" w:hAnsi="LuciansHand"/>
          <w:lang w:val="en-US"/>
        </w:rPr>
        <w:t>3</w:t>
      </w:r>
      <w:r w:rsidRPr="00E17F64">
        <w:rPr>
          <w:rFonts w:ascii="LuciansHand" w:hAnsi="LuciansHand"/>
          <w:lang w:val="en-US"/>
        </w:rPr>
        <w:tab/>
        <w:t>delegator</w:t>
      </w:r>
      <w:proofErr w:type="gramEnd"/>
    </w:p>
    <w:p w14:paraId="2604694A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3</w:t>
      </w:r>
      <w:r w:rsidRPr="00E17F64">
        <w:rPr>
          <w:rFonts w:ascii="LuciansHand" w:hAnsi="LuciansHand"/>
          <w:lang w:val="en-US"/>
        </w:rPr>
        <w:tab/>
        <w:t>could</w:t>
      </w:r>
    </w:p>
    <w:p w14:paraId="124804CB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3</w:t>
      </w:r>
      <w:r w:rsidRPr="00E17F64">
        <w:rPr>
          <w:rFonts w:ascii="LuciansHand" w:hAnsi="LuciansHand"/>
          <w:lang w:val="en-US"/>
        </w:rPr>
        <w:tab/>
        <w:t>back</w:t>
      </w:r>
    </w:p>
    <w:p w14:paraId="6FEC949B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3</w:t>
      </w:r>
      <w:r w:rsidRPr="00E17F64">
        <w:rPr>
          <w:rFonts w:ascii="LuciansHand" w:hAnsi="LuciansHand"/>
          <w:lang w:val="en-US"/>
        </w:rPr>
        <w:tab/>
        <w:t>at</w:t>
      </w:r>
    </w:p>
    <w:p w14:paraId="620DF0FC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3</w:t>
      </w:r>
      <w:r w:rsidRPr="00E17F64">
        <w:rPr>
          <w:rFonts w:ascii="LuciansHand" w:hAnsi="LuciansHand"/>
          <w:lang w:val="en-US"/>
        </w:rPr>
        <w:tab/>
        <w:t>and</w:t>
      </w:r>
    </w:p>
    <w:p w14:paraId="4BE2E0B8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workloads</w:t>
      </w:r>
    </w:p>
    <w:p w14:paraId="59D3BF45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proofErr w:type="gramStart"/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word</w:t>
      </w:r>
      <w:proofErr w:type="gramEnd"/>
    </w:p>
    <w:p w14:paraId="2B5D9E66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vocational</w:t>
      </w:r>
    </w:p>
    <w:p w14:paraId="41926AD9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trained</w:t>
      </w:r>
    </w:p>
    <w:p w14:paraId="2919DEBA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there</w:t>
      </w:r>
    </w:p>
    <w:p w14:paraId="60823B84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tested</w:t>
      </w:r>
    </w:p>
    <w:p w14:paraId="7F322EC3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stated</w:t>
      </w:r>
    </w:p>
    <w:p w14:paraId="4338D9B0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sets</w:t>
      </w:r>
    </w:p>
    <w:p w14:paraId="77040FAC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proofErr w:type="gramStart"/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school</w:t>
      </w:r>
      <w:proofErr w:type="gramEnd"/>
    </w:p>
    <w:p w14:paraId="71DA3869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proofErr w:type="gramStart"/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repeater</w:t>
      </w:r>
      <w:proofErr w:type="gramEnd"/>
    </w:p>
    <w:p w14:paraId="5BB308F5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primary</w:t>
      </w:r>
    </w:p>
    <w:p w14:paraId="7E6B7FBC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pass</w:t>
      </w:r>
    </w:p>
    <w:p w14:paraId="7D103C3D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out</w:t>
      </w:r>
    </w:p>
    <w:p w14:paraId="72E3F48E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proofErr w:type="gramStart"/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meditator</w:t>
      </w:r>
      <w:proofErr w:type="gramEnd"/>
    </w:p>
    <w:p w14:paraId="2E29EA4B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matched</w:t>
      </w:r>
    </w:p>
    <w:p w14:paraId="190DF8B8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main</w:t>
      </w:r>
    </w:p>
    <w:p w14:paraId="480B6A88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lecture</w:t>
      </w:r>
    </w:p>
    <w:p w14:paraId="7902CC61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helped</w:t>
      </w:r>
    </w:p>
    <w:p w14:paraId="7B67916E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help</w:t>
      </w:r>
    </w:p>
    <w:p w14:paraId="4F433441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he</w:t>
      </w:r>
    </w:p>
    <w:p w14:paraId="60386EDD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flashed</w:t>
      </w:r>
    </w:p>
    <w:p w14:paraId="7001F889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five</w:t>
      </w:r>
    </w:p>
    <w:p w14:paraId="16A8A153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proofErr w:type="gramStart"/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figure</w:t>
      </w:r>
      <w:proofErr w:type="gramEnd"/>
    </w:p>
    <w:p w14:paraId="5E41A2E0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proofErr w:type="gramStart"/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example</w:t>
      </w:r>
      <w:proofErr w:type="gramEnd"/>
    </w:p>
    <w:p w14:paraId="17124E48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endorsed</w:t>
      </w:r>
    </w:p>
    <w:p w14:paraId="3451F101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educational</w:t>
      </w:r>
    </w:p>
    <w:p w14:paraId="46978CD4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different</w:t>
      </w:r>
    </w:p>
    <w:p w14:paraId="3F027636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describe</w:t>
      </w:r>
    </w:p>
    <w:p w14:paraId="5C7DBD3F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days</w:t>
      </w:r>
    </w:p>
    <w:p w14:paraId="5ED20C9A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day</w:t>
      </w:r>
    </w:p>
    <w:p w14:paraId="3B3A4D4E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clearly</w:t>
      </w:r>
    </w:p>
    <w:p w14:paraId="46B48F9D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came</w:t>
      </w:r>
    </w:p>
    <w:p w14:paraId="17F6518E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before</w:t>
      </w:r>
    </w:p>
    <w:p w14:paraId="5FA36E0E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2</w:t>
      </w:r>
      <w:r w:rsidRPr="00E17F64">
        <w:rPr>
          <w:rFonts w:ascii="LuciansHand" w:hAnsi="LuciansHand"/>
          <w:lang w:val="en-US"/>
        </w:rPr>
        <w:tab/>
        <w:t>assignments</w:t>
      </w:r>
    </w:p>
    <w:p w14:paraId="1BC1F524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you</w:t>
      </w:r>
    </w:p>
    <w:p w14:paraId="7AE628B0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proofErr w:type="gramStart"/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writing</w:t>
      </w:r>
      <w:proofErr w:type="gramEnd"/>
    </w:p>
    <w:p w14:paraId="6AB3D422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proofErr w:type="gramStart"/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writers</w:t>
      </w:r>
      <w:proofErr w:type="gramEnd"/>
    </w:p>
    <w:p w14:paraId="0FDE0149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write</w:t>
      </w:r>
    </w:p>
    <w:p w14:paraId="52E3F455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work</w:t>
      </w:r>
    </w:p>
    <w:p w14:paraId="0E213E2B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wisely</w:t>
      </w:r>
    </w:p>
    <w:p w14:paraId="2C5AB091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what</w:t>
      </w:r>
    </w:p>
    <w:p w14:paraId="2E348651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were</w:t>
      </w:r>
    </w:p>
    <w:p w14:paraId="30118A86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well</w:t>
      </w:r>
    </w:p>
    <w:p w14:paraId="2BFBF9E4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verified</w:t>
      </w:r>
    </w:p>
    <w:p w14:paraId="7CAE770B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utterance</w:t>
      </w:r>
    </w:p>
    <w:p w14:paraId="4C19CB52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using</w:t>
      </w:r>
    </w:p>
    <w:p w14:paraId="1499D90A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use</w:t>
      </w:r>
    </w:p>
    <w:p w14:paraId="6D281CB6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upper</w:t>
      </w:r>
    </w:p>
    <w:p w14:paraId="36E26848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updated</w:t>
      </w:r>
    </w:p>
    <w:p w14:paraId="26C756DE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proofErr w:type="gramStart"/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trainers</w:t>
      </w:r>
      <w:proofErr w:type="gramEnd"/>
    </w:p>
    <w:p w14:paraId="485C4BC7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proofErr w:type="gramStart"/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trainees</w:t>
      </w:r>
      <w:proofErr w:type="gramEnd"/>
    </w:p>
    <w:p w14:paraId="17D3F5ED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too</w:t>
      </w:r>
    </w:p>
    <w:p w14:paraId="398E3667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</w:r>
      <w:proofErr w:type="gramStart"/>
      <w:r w:rsidRPr="00E17F64">
        <w:rPr>
          <w:rFonts w:ascii="LuciansHand" w:hAnsi="LuciansHand"/>
          <w:lang w:val="en-US"/>
        </w:rPr>
        <w:t>they</w:t>
      </w:r>
      <w:proofErr w:type="gramEnd"/>
    </w:p>
    <w:p w14:paraId="1FC9D4D4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these</w:t>
      </w:r>
    </w:p>
    <w:p w14:paraId="1CF68077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</w:r>
      <w:proofErr w:type="gramStart"/>
      <w:r w:rsidRPr="00E17F64">
        <w:rPr>
          <w:rFonts w:ascii="LuciansHand" w:hAnsi="LuciansHand"/>
          <w:lang w:val="en-US"/>
        </w:rPr>
        <w:t>their</w:t>
      </w:r>
      <w:proofErr w:type="gramEnd"/>
    </w:p>
    <w:p w14:paraId="37AB1898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than</w:t>
      </w:r>
    </w:p>
    <w:p w14:paraId="39DB3E02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sutra</w:t>
      </w:r>
    </w:p>
    <w:p w14:paraId="2AE6B4CF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survived</w:t>
      </w:r>
    </w:p>
    <w:p w14:paraId="6FB33A1F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spoke</w:t>
      </w:r>
    </w:p>
    <w:p w14:paraId="49C997B2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same</w:t>
      </w:r>
    </w:p>
    <w:p w14:paraId="55CD58CF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sale</w:t>
      </w:r>
    </w:p>
    <w:p w14:paraId="41D4F28A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s</w:t>
      </w:r>
    </w:p>
    <w:p w14:paraId="21695CD8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returning</w:t>
      </w:r>
    </w:p>
    <w:p w14:paraId="621B9399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responsible</w:t>
      </w:r>
    </w:p>
    <w:p w14:paraId="56FA3936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relate</w:t>
      </w:r>
    </w:p>
    <w:p w14:paraId="5871A448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recorded</w:t>
      </w:r>
    </w:p>
    <w:p w14:paraId="1AB84BEE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</w:r>
      <w:proofErr w:type="spellStart"/>
      <w:r w:rsidRPr="00E17F64">
        <w:rPr>
          <w:rFonts w:ascii="LuciansHand" w:hAnsi="LuciansHand"/>
          <w:lang w:val="en-US"/>
        </w:rPr>
        <w:t>practising</w:t>
      </w:r>
      <w:proofErr w:type="spellEnd"/>
    </w:p>
    <w:p w14:paraId="2B45A0E9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per</w:t>
      </w:r>
    </w:p>
    <w:p w14:paraId="293ACE02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other</w:t>
      </w:r>
    </w:p>
    <w:p w14:paraId="4FFDE184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on</w:t>
      </w:r>
    </w:p>
    <w:p w14:paraId="59C16708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number</w:t>
      </w:r>
    </w:p>
    <w:p w14:paraId="6B9A9531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now</w:t>
      </w:r>
    </w:p>
    <w:p w14:paraId="245A593C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not</w:t>
      </w:r>
    </w:p>
    <w:p w14:paraId="391E23F2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my</w:t>
      </w:r>
    </w:p>
    <w:p w14:paraId="5455C9E3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proofErr w:type="gramStart"/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months</w:t>
      </w:r>
      <w:proofErr w:type="gramEnd"/>
    </w:p>
    <w:p w14:paraId="7A2EF489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metal</w:t>
      </w:r>
    </w:p>
    <w:p w14:paraId="76681B43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proofErr w:type="gramStart"/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meditators</w:t>
      </w:r>
      <w:proofErr w:type="gramEnd"/>
    </w:p>
    <w:p w14:paraId="12EABDF9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me</w:t>
      </w:r>
    </w:p>
    <w:p w14:paraId="5286AAD5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longer</w:t>
      </w:r>
    </w:p>
    <w:p w14:paraId="1354A21F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proofErr w:type="gramStart"/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least</w:t>
      </w:r>
      <w:proofErr w:type="gramEnd"/>
    </w:p>
    <w:p w14:paraId="30DC3297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knew</w:t>
      </w:r>
    </w:p>
    <w:p w14:paraId="0A8D8E98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itself</w:t>
      </w:r>
    </w:p>
    <w:p w14:paraId="73A4187C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increased</w:t>
      </w:r>
    </w:p>
    <w:p w14:paraId="794C40E2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how</w:t>
      </w:r>
    </w:p>
    <w:p w14:paraId="7D621768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proofErr w:type="gramStart"/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happiness</w:t>
      </w:r>
      <w:proofErr w:type="gramEnd"/>
    </w:p>
    <w:p w14:paraId="3728F3FB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had</w:t>
      </w:r>
    </w:p>
    <w:p w14:paraId="3924C01F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going</w:t>
      </w:r>
    </w:p>
    <w:p w14:paraId="51EB3A3B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goal</w:t>
      </w:r>
    </w:p>
    <w:p w14:paraId="4825C286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from</w:t>
      </w:r>
    </w:p>
    <w:p w14:paraId="6BA46764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free</w:t>
      </w:r>
    </w:p>
    <w:p w14:paraId="1D1F69EE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first</w:t>
      </w:r>
    </w:p>
    <w:p w14:paraId="592F9A03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proofErr w:type="gramStart"/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famousness</w:t>
      </w:r>
      <w:proofErr w:type="gramEnd"/>
    </w:p>
    <w:p w14:paraId="12345B08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proofErr w:type="gramStart"/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fame</w:t>
      </w:r>
      <w:proofErr w:type="gramEnd"/>
    </w:p>
    <w:p w14:paraId="7D94F1A2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proofErr w:type="gramStart"/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experts</w:t>
      </w:r>
      <w:proofErr w:type="gramEnd"/>
    </w:p>
    <w:p w14:paraId="5606C8BD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examined</w:t>
      </w:r>
    </w:p>
    <w:p w14:paraId="5D4FE249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earned</w:t>
      </w:r>
    </w:p>
    <w:p w14:paraId="5CA8EC60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earn</w:t>
      </w:r>
    </w:p>
    <w:p w14:paraId="57810141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each</w:t>
      </w:r>
    </w:p>
    <w:p w14:paraId="0B1A076A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drawing</w:t>
      </w:r>
    </w:p>
    <w:p w14:paraId="009B1719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doing</w:t>
      </w:r>
    </w:p>
    <w:p w14:paraId="58D1C64A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culture</w:t>
      </w:r>
    </w:p>
    <w:p w14:paraId="02B0E52C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correct</w:t>
      </w:r>
    </w:p>
    <w:p w14:paraId="57547138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confirmed</w:t>
      </w:r>
    </w:p>
    <w:p w14:paraId="5D885FF0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</w:r>
      <w:proofErr w:type="gramStart"/>
      <w:r w:rsidRPr="00E17F64">
        <w:rPr>
          <w:rFonts w:ascii="LuciansHand" w:hAnsi="LuciansHand"/>
          <w:lang w:val="en-US"/>
        </w:rPr>
        <w:t>come</w:t>
      </w:r>
      <w:proofErr w:type="gramEnd"/>
    </w:p>
    <w:p w14:paraId="53D56EED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proofErr w:type="gramStart"/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children</w:t>
      </w:r>
      <w:proofErr w:type="gramEnd"/>
    </w:p>
    <w:p w14:paraId="3E0D53CA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by</w:t>
      </w:r>
    </w:p>
    <w:p w14:paraId="2054301F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better</w:t>
      </w:r>
    </w:p>
    <w:p w14:paraId="58C6D087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being</w:t>
      </w:r>
    </w:p>
    <w:p w14:paraId="5E3ABEE1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become</w:t>
      </w:r>
    </w:p>
    <w:p w14:paraId="0EB9B6E7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be</w:t>
      </w:r>
    </w:p>
    <w:p w14:paraId="05AA6462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attended</w:t>
      </w:r>
    </w:p>
    <w:p w14:paraId="74D9BA5F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all</w:t>
      </w:r>
    </w:p>
    <w:p w14:paraId="5FCFC63F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achieved</w:t>
      </w:r>
    </w:p>
    <w:p w14:paraId="40F542EB" w14:textId="77777777" w:rsidR="002E75EC" w:rsidRPr="00E17F64" w:rsidRDefault="002E75EC" w:rsidP="002E75EC">
      <w:pPr>
        <w:rPr>
          <w:rFonts w:ascii="LuciansHand" w:hAnsi="LuciansHand"/>
          <w:lang w:val="en-US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achieve</w:t>
      </w:r>
    </w:p>
    <w:p w14:paraId="1C14F7A8" w14:textId="77777777" w:rsidR="002E75EC" w:rsidRPr="00E17F64" w:rsidRDefault="002E75EC" w:rsidP="002E75EC">
      <w:pPr>
        <w:rPr>
          <w:rFonts w:ascii="LuciansHand" w:hAnsi="LuciansHand"/>
        </w:rPr>
      </w:pPr>
      <w:r w:rsidRPr="00E17F64">
        <w:rPr>
          <w:rFonts w:ascii="LuciansHand" w:hAnsi="LuciansHand"/>
          <w:lang w:val="en-US"/>
        </w:rPr>
        <w:t>1</w:t>
      </w:r>
      <w:r w:rsidRPr="00E17F64">
        <w:rPr>
          <w:rFonts w:ascii="LuciansHand" w:hAnsi="LuciansHand"/>
          <w:lang w:val="en-US"/>
        </w:rPr>
        <w:tab/>
        <w:t>a</w:t>
      </w:r>
    </w:p>
    <w:p w14:paraId="7E3A0ED5" w14:textId="77777777" w:rsidR="00B6627C" w:rsidRDefault="00B6627C" w:rsidP="002E75EC">
      <w:pPr>
        <w:rPr>
          <w:rFonts w:ascii="LuciansHand" w:hAnsi="LuciansHand"/>
        </w:rPr>
      </w:pPr>
    </w:p>
    <w:p w14:paraId="07032F36" w14:textId="1D7A7FCA" w:rsidR="00C37114" w:rsidRDefault="006E50AD" w:rsidP="00C3711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found heaven</w:t>
      </w:r>
      <w:r w:rsidR="00C37114" w:rsidRPr="00C37114">
        <w:rPr>
          <w:rFonts w:ascii="LuciansHand" w:hAnsi="LuciansHand"/>
        </w:rPr>
        <w:t xml:space="preserve">.  I defended the recordings ability of you and myself.  </w:t>
      </w:r>
      <w:r>
        <w:rPr>
          <w:rFonts w:ascii="LuciansHand" w:hAnsi="LuciansHand"/>
        </w:rPr>
        <w:t>I found the connection.  I found the unusual nature.  I found you.</w:t>
      </w:r>
    </w:p>
    <w:p w14:paraId="0070FF13" w14:textId="05DB32EA" w:rsidR="006E50AD" w:rsidRPr="006E50AD" w:rsidRDefault="00DB1ECE" w:rsidP="00C3711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argued against </w:t>
      </w:r>
      <w:proofErr w:type="spellStart"/>
      <w:r>
        <w:rPr>
          <w:rFonts w:ascii="LuciansHand" w:hAnsi="LuciansHand"/>
        </w:rPr>
        <w:t>standardness</w:t>
      </w:r>
      <w:proofErr w:type="spellEnd"/>
      <w:r w:rsidR="006E50AD" w:rsidRPr="006E50AD">
        <w:rPr>
          <w:rFonts w:ascii="LuciansHand" w:hAnsi="LuciansHand"/>
        </w:rPr>
        <w:t>.</w:t>
      </w:r>
      <w:r w:rsidR="006E50AD" w:rsidRPr="006E50AD">
        <w:rPr>
          <w:rFonts w:ascii="LuciansHand" w:hAnsi="LuciansHand" w:cs="Times New Roman"/>
        </w:rPr>
        <w:t xml:space="preserve">  I wore the white </w:t>
      </w:r>
      <w:r w:rsidR="006E50AD">
        <w:rPr>
          <w:rFonts w:ascii="LuciansHand" w:hAnsi="LuciansHand" w:cs="Times New Roman"/>
        </w:rPr>
        <w:t>robe</w:t>
      </w:r>
      <w:r w:rsidR="006E50AD" w:rsidRPr="006E50AD">
        <w:rPr>
          <w:rFonts w:ascii="LuciansHand" w:hAnsi="LuciansHand" w:cs="Times New Roman"/>
        </w:rPr>
        <w:t>.</w:t>
      </w:r>
      <w:r w:rsidR="006E50AD">
        <w:rPr>
          <w:rFonts w:ascii="LuciansHand" w:hAnsi="LuciansHand" w:cs="Times New Roman"/>
        </w:rPr>
        <w:t xml:space="preserve">  </w:t>
      </w:r>
      <w:r>
        <w:rPr>
          <w:rFonts w:ascii="LuciansHand" w:hAnsi="LuciansHand" w:cs="Times New Roman"/>
        </w:rPr>
        <w:t>I found what you wanted.  I gave it to you.  I know you with one.</w:t>
      </w:r>
    </w:p>
    <w:p w14:paraId="0EBBF455" w14:textId="28F7AF05" w:rsidR="00C37114" w:rsidRDefault="00DB1ECE" w:rsidP="00C3711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excused recordings.  I worked on the breasonings in a group.  I worked on you too.  I know when you wanted us.  I worked on the breasonings with us with you.</w:t>
      </w:r>
    </w:p>
    <w:p w14:paraId="41022CCE" w14:textId="18E1B1B2" w:rsidR="00DB1ECE" w:rsidRDefault="001C0A9D" w:rsidP="00C3711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found what God found from recordings</w:t>
      </w:r>
      <w:r w:rsidR="00DB1ECE">
        <w:rPr>
          <w:rFonts w:ascii="LuciansHand" w:hAnsi="LuciansHand"/>
        </w:rPr>
        <w:t xml:space="preserve">.  God agreed to recordings from 30 </w:t>
      </w:r>
      <w:proofErr w:type="gramStart"/>
      <w:r w:rsidR="00DB1ECE">
        <w:rPr>
          <w:rFonts w:ascii="LuciansHand" w:hAnsi="LuciansHand"/>
        </w:rPr>
        <w:t>As</w:t>
      </w:r>
      <w:proofErr w:type="gramEnd"/>
      <w:r w:rsidR="00DB1ECE">
        <w:rPr>
          <w:rFonts w:ascii="LuciansHand" w:hAnsi="LuciansHand"/>
        </w:rPr>
        <w:t xml:space="preserve">.  God agreed to recordings to with about 30 </w:t>
      </w:r>
      <w:proofErr w:type="gramStart"/>
      <w:r w:rsidR="00DB1ECE">
        <w:rPr>
          <w:rFonts w:ascii="LuciansHand" w:hAnsi="LuciansHand"/>
        </w:rPr>
        <w:t>As</w:t>
      </w:r>
      <w:proofErr w:type="gramEnd"/>
      <w:r w:rsidR="00DB1ECE">
        <w:rPr>
          <w:rFonts w:ascii="LuciansHand" w:hAnsi="LuciansHand"/>
        </w:rPr>
        <w:t xml:space="preserve">.  </w:t>
      </w:r>
      <w:r>
        <w:rPr>
          <w:rFonts w:ascii="LuciansHand" w:hAnsi="LuciansHand"/>
        </w:rPr>
        <w:t>I found about intelligence.  I congratulated the Implicit Pedagogue.</w:t>
      </w:r>
    </w:p>
    <w:p w14:paraId="256AC57E" w14:textId="7B086EC1" w:rsidR="001C0A9D" w:rsidRDefault="001C0A9D" w:rsidP="00C3711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found you in heaven.  I observed the person fall in love.  I observed the algorithmic madness (sanity).  I found you</w:t>
      </w:r>
      <w:r w:rsidR="009B3B11">
        <w:rPr>
          <w:rFonts w:ascii="LuciansHand" w:hAnsi="LuciansHand"/>
        </w:rPr>
        <w:t xml:space="preserve"> with us</w:t>
      </w:r>
      <w:r>
        <w:rPr>
          <w:rFonts w:ascii="LuciansHand" w:hAnsi="LuciansHand"/>
        </w:rPr>
        <w:t>.  You found me.</w:t>
      </w:r>
    </w:p>
    <w:p w14:paraId="11A3FE2D" w14:textId="30A5072D" w:rsidR="001C0A9D" w:rsidRDefault="00C678C1" w:rsidP="00C3711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uncovered what implicit pedagogy was</w:t>
      </w:r>
      <w:r w:rsidR="001C0A9D">
        <w:rPr>
          <w:rFonts w:ascii="LuciansHand" w:hAnsi="LuciansHand"/>
        </w:rPr>
        <w:t xml:space="preserve">.  The institution made recordings available for 30 </w:t>
      </w:r>
      <w:proofErr w:type="gramStart"/>
      <w:r w:rsidR="001C0A9D">
        <w:rPr>
          <w:rFonts w:ascii="LuciansHand" w:hAnsi="LuciansHand"/>
        </w:rPr>
        <w:t>As</w:t>
      </w:r>
      <w:proofErr w:type="gramEnd"/>
      <w:r w:rsidR="001C0A9D">
        <w:rPr>
          <w:rFonts w:ascii="LuciansHand" w:hAnsi="LuciansHand"/>
        </w:rPr>
        <w:t xml:space="preserve">.  </w:t>
      </w:r>
      <w:r>
        <w:rPr>
          <w:rFonts w:ascii="LuciansHand" w:hAnsi="LuciansHand"/>
        </w:rPr>
        <w:t xml:space="preserve">I asked my friend for the cup.  He placed the cup over the </w:t>
      </w:r>
      <w:proofErr w:type="spellStart"/>
      <w:r>
        <w:rPr>
          <w:rFonts w:ascii="LuciansHand" w:hAnsi="LuciansHand"/>
        </w:rPr>
        <w:t>breasoned</w:t>
      </w:r>
      <w:proofErr w:type="spellEnd"/>
      <w:r>
        <w:rPr>
          <w:rFonts w:ascii="LuciansHand" w:hAnsi="LuciansHand"/>
        </w:rPr>
        <w:t xml:space="preserve"> word.  I uncovered the breasonings.</w:t>
      </w:r>
    </w:p>
    <w:p w14:paraId="461109B6" w14:textId="0B4CD09B" w:rsidR="00C678C1" w:rsidRDefault="00264C7C" w:rsidP="00C3711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found theatre</w:t>
      </w:r>
      <w:r w:rsidR="00C678C1">
        <w:rPr>
          <w:rFonts w:ascii="LuciansHand" w:hAnsi="LuciansHand"/>
        </w:rPr>
        <w:t xml:space="preserve">.  I </w:t>
      </w:r>
      <w:proofErr w:type="spellStart"/>
      <w:r w:rsidR="00C678C1">
        <w:rPr>
          <w:rFonts w:ascii="LuciansHand" w:hAnsi="LuciansHand"/>
        </w:rPr>
        <w:t>theatricised</w:t>
      </w:r>
      <w:proofErr w:type="spellEnd"/>
      <w:r w:rsidR="00C678C1">
        <w:rPr>
          <w:rFonts w:ascii="LuciansHand" w:hAnsi="LuciansHand"/>
        </w:rPr>
        <w:t xml:space="preserve"> recordings.  I </w:t>
      </w:r>
      <w:r>
        <w:rPr>
          <w:rFonts w:ascii="LuciansHand" w:hAnsi="LuciansHand"/>
        </w:rPr>
        <w:t>found breasonings.  I found their theatricality.  I found the Apple Breasoning play.</w:t>
      </w:r>
    </w:p>
    <w:p w14:paraId="1CEB6F40" w14:textId="7246E09F" w:rsidR="00264C7C" w:rsidRDefault="00BC7313" w:rsidP="00C3711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am vibrant in my areas of study</w:t>
      </w:r>
      <w:r w:rsidR="00264C7C">
        <w:rPr>
          <w:rFonts w:ascii="LuciansHand" w:hAnsi="LuciansHand"/>
        </w:rPr>
        <w:t xml:space="preserve">.  The presenter presented the being with the highest quality thoughts in the universe.  </w:t>
      </w:r>
      <w:r w:rsidR="005331F7">
        <w:rPr>
          <w:rFonts w:ascii="LuciansHand" w:hAnsi="LuciansHand"/>
        </w:rPr>
        <w:t>I am a purist of work with recordings.  They obviously present recordings.  And breasonings when the others are aware of it.</w:t>
      </w:r>
    </w:p>
    <w:p w14:paraId="24241E16" w14:textId="674B261B" w:rsidR="00BC7313" w:rsidRDefault="00BC7313" w:rsidP="00C3711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connected you too.  I drew the line.  I drew the line at people coming in.  The found them.  I drew it at it.</w:t>
      </w:r>
    </w:p>
    <w:p w14:paraId="4901C4CE" w14:textId="316B71C1" w:rsidR="00BC7313" w:rsidRDefault="004B462F" w:rsidP="00C3711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observed that reality and thoughts were refreshed</w:t>
      </w:r>
      <w:r w:rsidR="00BC7313">
        <w:rPr>
          <w:rFonts w:ascii="LuciansHand" w:hAnsi="LuciansHand"/>
        </w:rPr>
        <w:t>.  The structure</w:t>
      </w:r>
      <w:r w:rsidR="00BC7313">
        <w:rPr>
          <w:rFonts w:ascii="Times New Roman" w:hAnsi="Times New Roman" w:cs="Times New Roman"/>
        </w:rPr>
        <w:t>’</w:t>
      </w:r>
      <w:r w:rsidR="00BC7313">
        <w:rPr>
          <w:rFonts w:ascii="LuciansHand" w:hAnsi="LuciansHand"/>
        </w:rPr>
        <w:t xml:space="preserve">s reality was maintained.  </w:t>
      </w:r>
      <w:r w:rsidR="00882180">
        <w:rPr>
          <w:rFonts w:ascii="LuciansHand" w:hAnsi="LuciansHand"/>
        </w:rPr>
        <w:t>The influence was annoyed (pleased)</w:t>
      </w:r>
      <w:r>
        <w:rPr>
          <w:rFonts w:ascii="LuciansHand" w:hAnsi="LuciansHand"/>
        </w:rPr>
        <w:t xml:space="preserve"> with no (the) nothingness-like introduction (I found you and you found the people) to recordings maintaining the structure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s reality</w:t>
      </w:r>
      <w:r w:rsidR="00882180">
        <w:rPr>
          <w:rFonts w:ascii="LuciansHand" w:hAnsi="LuciansHand"/>
        </w:rPr>
        <w:t xml:space="preserve">.  </w:t>
      </w:r>
      <w:r>
        <w:rPr>
          <w:rFonts w:ascii="LuciansHand" w:hAnsi="LuciansHand"/>
        </w:rPr>
        <w:t>I engaged you.  I sought you.</w:t>
      </w:r>
    </w:p>
    <w:p w14:paraId="01F7C133" w14:textId="26695FE9" w:rsidR="004B462F" w:rsidRDefault="0062596F" w:rsidP="00C3711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Recordings allowed post-graduate work to be completed</w:t>
      </w:r>
      <w:r w:rsidR="004B462F">
        <w:rPr>
          <w:rFonts w:ascii="LuciansHand" w:hAnsi="LuciansHand"/>
        </w:rPr>
        <w:t xml:space="preserve">.  </w:t>
      </w:r>
      <w:r w:rsidR="00923C52">
        <w:rPr>
          <w:rFonts w:ascii="LuciansHand" w:hAnsi="LuciansHand"/>
        </w:rPr>
        <w:t xml:space="preserve">Meditation </w:t>
      </w:r>
      <w:r w:rsidR="00525519">
        <w:rPr>
          <w:rFonts w:ascii="LuciansHand" w:hAnsi="LuciansHand"/>
        </w:rPr>
        <w:t xml:space="preserve">(Arts) </w:t>
      </w:r>
      <w:r w:rsidR="00923C52">
        <w:rPr>
          <w:rFonts w:ascii="LuciansHand" w:hAnsi="LuciansHand"/>
        </w:rPr>
        <w:t>expected mantra-only meditators</w:t>
      </w:r>
      <w:r w:rsidR="009B2C26">
        <w:rPr>
          <w:rFonts w:ascii="LuciansHand" w:hAnsi="LuciansHand"/>
        </w:rPr>
        <w:t xml:space="preserve"> </w:t>
      </w:r>
      <w:r w:rsidR="00525519">
        <w:rPr>
          <w:rFonts w:ascii="LuciansHand" w:hAnsi="LuciansHand"/>
        </w:rPr>
        <w:t xml:space="preserve">(early readers of the author) </w:t>
      </w:r>
      <w:r w:rsidR="009B2C26">
        <w:rPr>
          <w:rFonts w:ascii="LuciansHand" w:hAnsi="LuciansHand"/>
        </w:rPr>
        <w:t>to know the pedagogy time points and have studied Education to be pedagogy helpers</w:t>
      </w:r>
      <w:r w:rsidR="00923C52">
        <w:rPr>
          <w:rFonts w:ascii="LuciansHand" w:hAnsi="LuciansHand"/>
        </w:rPr>
        <w:t>.</w:t>
      </w:r>
      <w:r w:rsidR="00525519">
        <w:rPr>
          <w:rFonts w:ascii="LuciansHand" w:hAnsi="LuciansHand"/>
        </w:rPr>
        <w:t xml:space="preserve">  </w:t>
      </w:r>
      <w:proofErr w:type="gramStart"/>
      <w:r>
        <w:rPr>
          <w:rFonts w:ascii="LuciansHand" w:hAnsi="LuciansHand"/>
        </w:rPr>
        <w:t>The new meditator (student) was used as a pedagogy helper by others</w:t>
      </w:r>
      <w:proofErr w:type="gramEnd"/>
      <w:r>
        <w:rPr>
          <w:rFonts w:ascii="LuciansHand" w:hAnsi="LuciansHand"/>
        </w:rPr>
        <w:t>.  I noticed their thoughts.  They were lit-up.</w:t>
      </w:r>
    </w:p>
    <w:p w14:paraId="33913966" w14:textId="37975A13" w:rsidR="0062596F" w:rsidRDefault="008D6F6E" w:rsidP="00C3711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What went in?</w:t>
      </w:r>
      <w:r w:rsidR="0062596F">
        <w:rPr>
          <w:rFonts w:ascii="LuciansHand" w:hAnsi="LuciansHand"/>
        </w:rPr>
        <w:t xml:space="preserve">  </w:t>
      </w:r>
      <w:r w:rsidR="00143288">
        <w:rPr>
          <w:rFonts w:ascii="LuciansHand" w:hAnsi="LuciansHand"/>
        </w:rPr>
        <w:t>The ten year-old started practising the mantra</w:t>
      </w:r>
      <w:r w:rsidR="005A7516">
        <w:rPr>
          <w:rFonts w:ascii="LuciansHand" w:hAnsi="LuciansHand"/>
        </w:rPr>
        <w:t xml:space="preserve"> (writing)</w:t>
      </w:r>
      <w:r w:rsidR="00143288">
        <w:rPr>
          <w:rFonts w:ascii="LuciansHand" w:hAnsi="LuciansHand"/>
        </w:rPr>
        <w:t xml:space="preserve">.  </w:t>
      </w:r>
      <w:r w:rsidR="00441439">
        <w:rPr>
          <w:rFonts w:ascii="LuciansHand" w:hAnsi="LuciansHand"/>
        </w:rPr>
        <w:t xml:space="preserve">I found you.  I found you meditating (pressing buttons).  </w:t>
      </w:r>
      <w:r>
        <w:rPr>
          <w:rFonts w:ascii="LuciansHand" w:hAnsi="LuciansHand"/>
        </w:rPr>
        <w:t>I found you habitually meditating (thinking) to send and receive recordings.</w:t>
      </w:r>
    </w:p>
    <w:p w14:paraId="4467584E" w14:textId="1D43D6A8" w:rsidR="008D6F6E" w:rsidRDefault="0000129A" w:rsidP="00C3711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The ten year-old used recordings to find good</w:t>
      </w:r>
      <w:r w:rsidR="008D6F6E">
        <w:rPr>
          <w:rFonts w:ascii="LuciansHand" w:hAnsi="LuciansHand"/>
        </w:rPr>
        <w:t>.</w:t>
      </w:r>
      <w:r w:rsidR="00BA63E3">
        <w:rPr>
          <w:rFonts w:ascii="LuciansHand" w:hAnsi="LuciansHand"/>
        </w:rPr>
        <w:t xml:space="preserve">  The ten year-old used recordings.  </w:t>
      </w:r>
      <w:r>
        <w:rPr>
          <w:rFonts w:ascii="LuciansHand" w:hAnsi="LuciansHand"/>
        </w:rPr>
        <w:t xml:space="preserve">He used his </w:t>
      </w:r>
      <w:proofErr w:type="spellStart"/>
      <w:r>
        <w:rPr>
          <w:rFonts w:ascii="LuciansHand" w:hAnsi="LuciansHand"/>
        </w:rPr>
        <w:t>nousse</w:t>
      </w:r>
      <w:proofErr w:type="spellEnd"/>
      <w:r>
        <w:rPr>
          <w:rFonts w:ascii="LuciansHand" w:hAnsi="LuciansHand"/>
        </w:rPr>
        <w:t xml:space="preserve"> (sic).  He found pleasantries.  He saw the </w:t>
      </w:r>
      <w:proofErr w:type="spellStart"/>
      <w:r>
        <w:rPr>
          <w:rFonts w:ascii="LuciansHand" w:hAnsi="LuciansHand"/>
        </w:rPr>
        <w:t>archevil</w:t>
      </w:r>
      <w:proofErr w:type="spellEnd"/>
      <w:r>
        <w:rPr>
          <w:rFonts w:ascii="LuciansHand" w:hAnsi="LuciansHand"/>
        </w:rPr>
        <w:t xml:space="preserve"> (sic) (good).</w:t>
      </w:r>
    </w:p>
    <w:p w14:paraId="4E8E9B82" w14:textId="22652561" w:rsidR="0000129A" w:rsidRDefault="00D10405" w:rsidP="00C3711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The students required more time to complete years 11 and 12</w:t>
      </w:r>
      <w:r w:rsidR="0000129A">
        <w:rPr>
          <w:rFonts w:ascii="LuciansHand" w:hAnsi="LuciansHand"/>
        </w:rPr>
        <w:t xml:space="preserve">.  </w:t>
      </w:r>
      <w:r>
        <w:rPr>
          <w:rFonts w:ascii="LuciansHand" w:hAnsi="LuciansHand"/>
        </w:rPr>
        <w:t>I stated that Years 11 and 12 required 50 As per assignment.  The relaxers were there.  The doers were there.  Changes were underfoot.</w:t>
      </w:r>
    </w:p>
    <w:p w14:paraId="1D57CB77" w14:textId="79FB865F" w:rsidR="00D10405" w:rsidRDefault="009B3B11" w:rsidP="00C3711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The other was a duck</w:t>
      </w:r>
      <w:r w:rsidR="00D10405">
        <w:rPr>
          <w:rFonts w:ascii="LuciansHand" w:hAnsi="LuciansHand"/>
        </w:rPr>
        <w:t xml:space="preserve">.  </w:t>
      </w:r>
      <w:r>
        <w:rPr>
          <w:rFonts w:ascii="LuciansHand" w:hAnsi="LuciansHand"/>
        </w:rPr>
        <w:t>There was equality of poles.  I love you.  I love your down.  I found you sitting on it.</w:t>
      </w:r>
    </w:p>
    <w:p w14:paraId="415EE026" w14:textId="09E6B7CF" w:rsidR="009B3B11" w:rsidRDefault="00BD0581" w:rsidP="00C3711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found that your </w:t>
      </w:r>
      <w:r w:rsidR="00B86F6D">
        <w:rPr>
          <w:rFonts w:ascii="LuciansHand" w:hAnsi="LuciansHand"/>
        </w:rPr>
        <w:t xml:space="preserve">idea was </w:t>
      </w:r>
      <w:r>
        <w:rPr>
          <w:rFonts w:ascii="LuciansHand" w:hAnsi="LuciansHand"/>
        </w:rPr>
        <w:t>great</w:t>
      </w:r>
      <w:r w:rsidR="009B3B11">
        <w:rPr>
          <w:rFonts w:ascii="LuciansHand" w:hAnsi="LuciansHand"/>
        </w:rPr>
        <w:t xml:space="preserve">.  </w:t>
      </w:r>
      <w:r w:rsidR="006958BF">
        <w:rPr>
          <w:rFonts w:ascii="LuciansHand" w:hAnsi="LuciansHand"/>
        </w:rPr>
        <w:t xml:space="preserve">Disagreement was discouraged (agreement was encouraged) in democracy.  </w:t>
      </w:r>
      <w:r w:rsidR="00E17432">
        <w:rPr>
          <w:rFonts w:ascii="LuciansHand" w:hAnsi="LuciansHand"/>
        </w:rPr>
        <w:t xml:space="preserve">I found the shop.  I disagreed (agreed) with you on it.  </w:t>
      </w:r>
      <w:r w:rsidR="00D75DF9">
        <w:rPr>
          <w:rFonts w:ascii="LuciansHand" w:hAnsi="LuciansHand"/>
        </w:rPr>
        <w:t>I want God about recordings.</w:t>
      </w:r>
    </w:p>
    <w:p w14:paraId="2CF532EB" w14:textId="269CDB9C" w:rsidR="00D80785" w:rsidRDefault="00A91A32" w:rsidP="00C3711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>I saw how you felt</w:t>
      </w:r>
      <w:r w:rsidR="00D80785">
        <w:rPr>
          <w:rFonts w:ascii="LuciansHand" w:hAnsi="LuciansHand"/>
        </w:rPr>
        <w:t xml:space="preserve">.  Ignorance is a </w:t>
      </w:r>
      <w:proofErr w:type="gramStart"/>
      <w:r w:rsidR="00D80785">
        <w:rPr>
          <w:rFonts w:ascii="LuciansHand" w:hAnsi="LuciansHand"/>
        </w:rPr>
        <w:t>death blow</w:t>
      </w:r>
      <w:proofErr w:type="gramEnd"/>
      <w:r w:rsidR="00D80785">
        <w:rPr>
          <w:rFonts w:ascii="LuciansHand" w:hAnsi="LuciansHand"/>
        </w:rPr>
        <w:t xml:space="preserve"> (intelligence gives life).  </w:t>
      </w:r>
      <w:r>
        <w:rPr>
          <w:rFonts w:ascii="LuciansHand" w:hAnsi="LuciansHand"/>
        </w:rPr>
        <w:t>I found life.  I discovered you.  I gave you more of yourself.</w:t>
      </w:r>
    </w:p>
    <w:p w14:paraId="21DD7003" w14:textId="48E40EBA" w:rsidR="00D80785" w:rsidRDefault="00AB0E8A" w:rsidP="00C3711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There was a currency of divine </w:t>
      </w:r>
      <w:r w:rsidR="00094627">
        <w:rPr>
          <w:rFonts w:ascii="LuciansHand" w:hAnsi="LuciansHand"/>
        </w:rPr>
        <w:t xml:space="preserve">(positive) </w:t>
      </w:r>
      <w:r>
        <w:rPr>
          <w:rFonts w:ascii="LuciansHand" w:hAnsi="LuciansHand"/>
        </w:rPr>
        <w:t>language</w:t>
      </w:r>
      <w:r w:rsidR="001271AF">
        <w:rPr>
          <w:rFonts w:ascii="LuciansHand" w:hAnsi="LuciansHand"/>
        </w:rPr>
        <w:t xml:space="preserve"> (as an aside, breasoning currency was giving and receiving the same, not just for the same because it verifies it)</w:t>
      </w:r>
      <w:r w:rsidR="00A91A32">
        <w:rPr>
          <w:rFonts w:ascii="LuciansHand" w:hAnsi="LuciansHand"/>
        </w:rPr>
        <w:t xml:space="preserve">.  </w:t>
      </w:r>
      <w:r w:rsidR="000F62E7">
        <w:rPr>
          <w:rFonts w:ascii="LuciansHand" w:hAnsi="LuciansHand"/>
        </w:rPr>
        <w:t xml:space="preserve">The students were given recordings in return for 30, </w:t>
      </w:r>
      <w:proofErr w:type="spellStart"/>
      <w:r w:rsidR="000F62E7">
        <w:rPr>
          <w:rFonts w:ascii="LuciansHand" w:hAnsi="LuciansHand"/>
        </w:rPr>
        <w:t>breasoned</w:t>
      </w:r>
      <w:proofErr w:type="spellEnd"/>
      <w:r w:rsidR="000F62E7">
        <w:rPr>
          <w:rFonts w:ascii="LuciansHand" w:hAnsi="LuciansHand"/>
        </w:rPr>
        <w:t xml:space="preserve"> </w:t>
      </w:r>
      <w:proofErr w:type="gramStart"/>
      <w:r w:rsidR="000F62E7">
        <w:rPr>
          <w:rFonts w:ascii="LuciansHand" w:hAnsi="LuciansHand"/>
        </w:rPr>
        <w:t>As</w:t>
      </w:r>
      <w:proofErr w:type="gramEnd"/>
      <w:r w:rsidR="000F62E7">
        <w:rPr>
          <w:rFonts w:ascii="LuciansHand" w:hAnsi="LuciansHand"/>
        </w:rPr>
        <w:t xml:space="preserve">.  I thought of you.  I thought of nothingness.  Both implicit </w:t>
      </w:r>
      <w:r>
        <w:rPr>
          <w:rFonts w:ascii="LuciansHand" w:hAnsi="LuciansHand"/>
        </w:rPr>
        <w:t xml:space="preserve">pedagogy (recordings) </w:t>
      </w:r>
      <w:r w:rsidR="000F62E7">
        <w:rPr>
          <w:rFonts w:ascii="LuciansHand" w:hAnsi="LuciansHand"/>
        </w:rPr>
        <w:t xml:space="preserve">and explicit pedagogy </w:t>
      </w:r>
      <w:r>
        <w:rPr>
          <w:rFonts w:ascii="LuciansHand" w:hAnsi="LuciansHand"/>
        </w:rPr>
        <w:t xml:space="preserve">(breasonings) </w:t>
      </w:r>
      <w:r w:rsidR="000F62E7">
        <w:rPr>
          <w:rFonts w:ascii="LuciansHand" w:hAnsi="LuciansHand"/>
        </w:rPr>
        <w:t>were divine</w:t>
      </w:r>
      <w:r>
        <w:rPr>
          <w:rFonts w:ascii="LuciansHand" w:hAnsi="LuciansHand"/>
        </w:rPr>
        <w:t xml:space="preserve"> (good)</w:t>
      </w:r>
      <w:r w:rsidR="000F62E7">
        <w:rPr>
          <w:rFonts w:ascii="LuciansHand" w:hAnsi="LuciansHand"/>
        </w:rPr>
        <w:t>.</w:t>
      </w:r>
    </w:p>
    <w:p w14:paraId="0AE437F4" w14:textId="453823F6" w:rsidR="000D78BF" w:rsidRPr="000D78BF" w:rsidRDefault="000D78BF" w:rsidP="000D78BF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 w:rsidRPr="000D78BF">
        <w:rPr>
          <w:rFonts w:ascii="LuciansHand" w:hAnsi="LuciansHand"/>
        </w:rPr>
        <w:t xml:space="preserve">I found collecting Recordings and Computational English useful for Honours.  I used recordings in honours.   I wrote 160 breasonings per assignment.  I placed the rest of the 30 </w:t>
      </w:r>
      <w:proofErr w:type="gramStart"/>
      <w:r w:rsidRPr="000D78BF">
        <w:rPr>
          <w:rFonts w:ascii="LuciansHand" w:hAnsi="LuciansHand"/>
        </w:rPr>
        <w:t>As</w:t>
      </w:r>
      <w:proofErr w:type="gramEnd"/>
      <w:r w:rsidRPr="000D78BF">
        <w:rPr>
          <w:rFonts w:ascii="LuciansHand" w:hAnsi="LuciansHand"/>
        </w:rPr>
        <w:t xml:space="preserve"> on recordings.  So, I was given 2*50 As for writing 2*50*80/30= 267 breasonings.</w:t>
      </w:r>
    </w:p>
    <w:p w14:paraId="704347E1" w14:textId="15C87AF2" w:rsidR="000D78BF" w:rsidRPr="000D78BF" w:rsidRDefault="000D78BF" w:rsidP="000D78BF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bookmarkStart w:id="0" w:name="_GoBack"/>
      <w:bookmarkEnd w:id="0"/>
      <w:proofErr w:type="gramStart"/>
      <w:r w:rsidRPr="000D78BF">
        <w:rPr>
          <w:rFonts w:ascii="LuciansHand" w:hAnsi="LuciansHand"/>
        </w:rPr>
        <w:t>* . </w:t>
      </w:r>
      <w:proofErr w:type="gramEnd"/>
      <w:r w:rsidRPr="000D78BF">
        <w:rPr>
          <w:rFonts w:ascii="LuciansHand" w:hAnsi="LuciansHand"/>
        </w:rPr>
        <w:t xml:space="preserve"> I used recordings in Masters by Coursework.  </w:t>
      </w:r>
    </w:p>
    <w:p w14:paraId="60298470" w14:textId="77777777" w:rsidR="000D78BF" w:rsidRPr="000D78BF" w:rsidRDefault="000D78BF" w:rsidP="000D78BF">
      <w:pPr>
        <w:pStyle w:val="ListParagraph"/>
        <w:numPr>
          <w:ilvl w:val="0"/>
          <w:numId w:val="1"/>
        </w:numPr>
        <w:rPr>
          <w:rFonts w:ascii="LuciansHand" w:hAnsi="LuciansHand"/>
        </w:rPr>
      </w:pPr>
    </w:p>
    <w:p w14:paraId="484AB421" w14:textId="77777777" w:rsidR="000F62E7" w:rsidRPr="00C37114" w:rsidRDefault="000F62E7" w:rsidP="00C37114">
      <w:pPr>
        <w:pStyle w:val="ListParagraph"/>
        <w:numPr>
          <w:ilvl w:val="0"/>
          <w:numId w:val="1"/>
        </w:numPr>
        <w:rPr>
          <w:rFonts w:ascii="LuciansHand" w:hAnsi="LuciansHand"/>
        </w:rPr>
      </w:pPr>
    </w:p>
    <w:sectPr w:rsidR="000F62E7" w:rsidRPr="00C37114" w:rsidSect="000F38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ansHan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3819"/>
    <w:multiLevelType w:val="hybridMultilevel"/>
    <w:tmpl w:val="43CE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CB"/>
    <w:rsid w:val="0000129A"/>
    <w:rsid w:val="00037F66"/>
    <w:rsid w:val="00040A74"/>
    <w:rsid w:val="000440BC"/>
    <w:rsid w:val="00094627"/>
    <w:rsid w:val="000C399D"/>
    <w:rsid w:val="000D78BF"/>
    <w:rsid w:val="000F38EF"/>
    <w:rsid w:val="000F62E7"/>
    <w:rsid w:val="000F7A4B"/>
    <w:rsid w:val="001271AF"/>
    <w:rsid w:val="00143288"/>
    <w:rsid w:val="001465BA"/>
    <w:rsid w:val="001B70B9"/>
    <w:rsid w:val="001C0A9D"/>
    <w:rsid w:val="001F2984"/>
    <w:rsid w:val="00264C7C"/>
    <w:rsid w:val="002B112A"/>
    <w:rsid w:val="002E06A1"/>
    <w:rsid w:val="002E75EC"/>
    <w:rsid w:val="003061BD"/>
    <w:rsid w:val="00426FAC"/>
    <w:rsid w:val="00441439"/>
    <w:rsid w:val="00471E54"/>
    <w:rsid w:val="00492794"/>
    <w:rsid w:val="004B462F"/>
    <w:rsid w:val="004E1FE6"/>
    <w:rsid w:val="005202E0"/>
    <w:rsid w:val="00525519"/>
    <w:rsid w:val="005331F7"/>
    <w:rsid w:val="005454DF"/>
    <w:rsid w:val="005A7516"/>
    <w:rsid w:val="0062596F"/>
    <w:rsid w:val="00656D30"/>
    <w:rsid w:val="006958BF"/>
    <w:rsid w:val="00696E71"/>
    <w:rsid w:val="006E50AD"/>
    <w:rsid w:val="00704908"/>
    <w:rsid w:val="007A6B0E"/>
    <w:rsid w:val="007B7732"/>
    <w:rsid w:val="00874CA8"/>
    <w:rsid w:val="00882180"/>
    <w:rsid w:val="008B328A"/>
    <w:rsid w:val="008D6F6E"/>
    <w:rsid w:val="00923C52"/>
    <w:rsid w:val="00971DB4"/>
    <w:rsid w:val="009B2C26"/>
    <w:rsid w:val="009B3B11"/>
    <w:rsid w:val="00A91A32"/>
    <w:rsid w:val="00AB0E8A"/>
    <w:rsid w:val="00AD2C73"/>
    <w:rsid w:val="00B067BC"/>
    <w:rsid w:val="00B6627C"/>
    <w:rsid w:val="00B86F6D"/>
    <w:rsid w:val="00BA63E3"/>
    <w:rsid w:val="00BC7313"/>
    <w:rsid w:val="00BD0581"/>
    <w:rsid w:val="00C37114"/>
    <w:rsid w:val="00C678C1"/>
    <w:rsid w:val="00CB3DC6"/>
    <w:rsid w:val="00CC100B"/>
    <w:rsid w:val="00D01B0F"/>
    <w:rsid w:val="00D10405"/>
    <w:rsid w:val="00D11FC2"/>
    <w:rsid w:val="00D36FCB"/>
    <w:rsid w:val="00D75DF9"/>
    <w:rsid w:val="00D80785"/>
    <w:rsid w:val="00D85D59"/>
    <w:rsid w:val="00DB1ECE"/>
    <w:rsid w:val="00E17432"/>
    <w:rsid w:val="00E26023"/>
    <w:rsid w:val="00E82099"/>
    <w:rsid w:val="00F07D01"/>
    <w:rsid w:val="00F8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BF7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1283</Words>
  <Characters>7315</Characters>
  <Application>Microsoft Macintosh Word</Application>
  <DocSecurity>0</DocSecurity>
  <Lines>60</Lines>
  <Paragraphs>17</Paragraphs>
  <ScaleCrop>false</ScaleCrop>
  <Company>Monash University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66</cp:revision>
  <dcterms:created xsi:type="dcterms:W3CDTF">2017-08-10T09:28:00Z</dcterms:created>
  <dcterms:modified xsi:type="dcterms:W3CDTF">2017-08-20T06:36:00Z</dcterms:modified>
</cp:coreProperties>
</file>